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D" w:rsidRPr="00AA4CAF" w:rsidRDefault="00064BBD" w:rsidP="00064BBD">
      <w:pPr>
        <w:spacing w:after="0" w:line="240" w:lineRule="auto"/>
        <w:rPr>
          <w:rStyle w:val="3pt"/>
          <w:rFonts w:eastAsiaTheme="minor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064BBD" w:rsidRPr="00857077" w:rsidTr="00217275">
        <w:tc>
          <w:tcPr>
            <w:tcW w:w="4746" w:type="dxa"/>
          </w:tcPr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№26 «Золотая рыбка»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Серафимовой</w:t>
            </w:r>
            <w:r w:rsidRPr="00064B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064BBD" w:rsidRPr="00064BBD" w:rsidRDefault="00064BBD" w:rsidP="00064BBD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_____________________________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20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i/>
                <w:color w:val="000000"/>
                <w:sz w:val="20"/>
                <w:szCs w:val="24"/>
                <w:lang w:bidi="ru-RU"/>
              </w:rPr>
              <w:t>(Ф.И.О. родителя (законного представителя)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_________________________________</w:t>
            </w:r>
          </w:p>
          <w:p w:rsidR="00064BBD" w:rsidRPr="00857077" w:rsidRDefault="00064BBD" w:rsidP="00064BBD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b w:val="0"/>
                <w:sz w:val="28"/>
                <w:szCs w:val="28"/>
              </w:rPr>
            </w:pPr>
            <w:r w:rsidRPr="00064BBD">
              <w:rPr>
                <w:rFonts w:cs="Times New Roman"/>
                <w:b w:val="0"/>
                <w:bCs w:val="0"/>
                <w:spacing w:val="0"/>
                <w:sz w:val="24"/>
                <w:szCs w:val="24"/>
              </w:rPr>
              <w:t>тел.</w:t>
            </w:r>
            <w:r w:rsidRPr="00064BBD">
              <w:rPr>
                <w:rFonts w:cs="Times New Roman"/>
                <w:b w:val="0"/>
                <w:sz w:val="24"/>
                <w:szCs w:val="24"/>
              </w:rPr>
              <w:t>______________________________</w:t>
            </w:r>
          </w:p>
        </w:tc>
      </w:tr>
    </w:tbl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:rsidR="00064BBD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64BBD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заявление.</w:t>
      </w:r>
    </w:p>
    <w:p w:rsidR="00064BBD" w:rsidRPr="00AA4CAF" w:rsidRDefault="00064BBD" w:rsidP="00064BBD">
      <w:pPr>
        <w:spacing w:after="0" w:line="240" w:lineRule="auto"/>
        <w:ind w:left="40" w:firstLine="567"/>
        <w:rPr>
          <w:rFonts w:ascii="Times New Roman" w:hAnsi="Times New Roman" w:cs="Times New Roman"/>
          <w:sz w:val="28"/>
          <w:szCs w:val="28"/>
        </w:rPr>
      </w:pP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AA4CA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_____________________________________________________,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(Ф.И.О. родителя (законного представителя) ребенка)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представителем)____________________________</w:t>
      </w:r>
    </w:p>
    <w:p w:rsidR="00064BBD" w:rsidRPr="00AA4CAF" w:rsidRDefault="00064BBD" w:rsidP="00064BBD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(Ф.И.О. ребенка) </w:t>
      </w: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064BBD" w:rsidRPr="00AA4CAF" w:rsidRDefault="00064BBD" w:rsidP="00064BB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064BBD" w:rsidRPr="00AA4CAF" w:rsidRDefault="00064BBD" w:rsidP="00064BBD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(группа, в которой обучается ребенок, дата рождения)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организовать для моего ребенка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занятия с педагогом-психологом </w:t>
      </w: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</w:pPr>
      <w:r w:rsidRPr="00AA4CAF">
        <w:rPr>
          <w:rFonts w:ascii="Times New Roman" w:hAnsi="Times New Roman" w:cs="Times New Roman"/>
          <w:i/>
          <w:color w:val="000000"/>
          <w:sz w:val="20"/>
          <w:szCs w:val="20"/>
          <w:lang w:bidi="ru-RU"/>
        </w:rPr>
        <w:t>(нужное подчеркнуть)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064BBD" w:rsidRPr="00AA4CAF" w:rsidRDefault="00064BBD" w:rsidP="00064BBD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(подпись)                                         (расшифровка  подписи)</w:t>
      </w: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br w:type="page"/>
      </w: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064BBD" w:rsidRPr="00064BBD" w:rsidTr="00217275">
        <w:tc>
          <w:tcPr>
            <w:tcW w:w="4746" w:type="dxa"/>
          </w:tcPr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№26 «Золотая рыбка»</w:t>
            </w:r>
          </w:p>
          <w:p w:rsidR="00064BBD" w:rsidRPr="00064BBD" w:rsidRDefault="00064BBD" w:rsidP="00064B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BBD">
              <w:rPr>
                <w:rFonts w:ascii="Times New Roman" w:eastAsia="Times New Roman" w:hAnsi="Times New Roman" w:cs="Times New Roman"/>
                <w:sz w:val="24"/>
                <w:szCs w:val="24"/>
              </w:rPr>
              <w:t>Н.И. Серафимовой</w:t>
            </w:r>
            <w:r w:rsidRPr="00064B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064BBD" w:rsidRPr="00064BBD" w:rsidRDefault="00064BBD" w:rsidP="00064BBD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_____________________________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22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i/>
                <w:color w:val="000000"/>
                <w:sz w:val="22"/>
                <w:szCs w:val="24"/>
                <w:lang w:bidi="ru-RU"/>
              </w:rPr>
              <w:t>(Ф.И.О. родителя (законного представителя)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064BBD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_________________________________</w:t>
            </w:r>
          </w:p>
          <w:p w:rsidR="00064BBD" w:rsidRPr="00064BBD" w:rsidRDefault="00064BBD" w:rsidP="00064BBD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b w:val="0"/>
              </w:rPr>
            </w:pPr>
            <w:r w:rsidRPr="00064BBD">
              <w:rPr>
                <w:rFonts w:cs="Times New Roman"/>
                <w:b w:val="0"/>
                <w:bCs w:val="0"/>
                <w:spacing w:val="0"/>
                <w:sz w:val="24"/>
                <w:szCs w:val="24"/>
              </w:rPr>
              <w:t>тел.</w:t>
            </w:r>
            <w:r w:rsidRPr="00064BBD">
              <w:rPr>
                <w:rFonts w:cs="Times New Roman"/>
                <w:b w:val="0"/>
                <w:sz w:val="24"/>
                <w:szCs w:val="24"/>
              </w:rPr>
              <w:t>______________________________</w:t>
            </w:r>
          </w:p>
        </w:tc>
      </w:tr>
    </w:tbl>
    <w:p w:rsidR="00064BBD" w:rsidRDefault="00064BBD" w:rsidP="00064BB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проведение психологической диагностики обучающегося</w:t>
      </w:r>
    </w:p>
    <w:p w:rsidR="00064BBD" w:rsidRPr="00AA4CAF" w:rsidRDefault="00064BBD" w:rsidP="00064BBD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4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AA4CA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______________________________________________________________, 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(Ф.И.О. родителя (законного представителя) ребенка)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представителем)____________________________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(Ф.И.О. ребенка)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:rsidR="00064BBD" w:rsidRPr="00AA4CAF" w:rsidRDefault="00064BBD" w:rsidP="00064BBD">
      <w:pPr>
        <w:widowControl w:val="0"/>
        <w:tabs>
          <w:tab w:val="left" w:leader="underscore" w:pos="19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:rsidR="00064BBD" w:rsidRPr="00AA4CAF" w:rsidRDefault="00064BBD" w:rsidP="00064BBD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(группа, в которой обучается ребенок, дата рождения)</w:t>
      </w:r>
    </w:p>
    <w:p w:rsidR="00064BBD" w:rsidRPr="00AA4CAF" w:rsidRDefault="00064BBD" w:rsidP="00064BBD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даю/не даю </w:t>
      </w:r>
      <w:r w:rsidRPr="00AA4CAF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(</w:t>
      </w:r>
      <w:r w:rsidRPr="00AA4CAF">
        <w:rPr>
          <w:rFonts w:ascii="Times New Roman" w:hAnsi="Times New Roman" w:cs="Times New Roman"/>
          <w:i/>
          <w:color w:val="000000"/>
          <w:lang w:bidi="ru-RU"/>
        </w:rPr>
        <w:t>нужное подчеркнуть</w:t>
      </w:r>
      <w:r w:rsidRPr="00AA4CAF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)</w:t>
      </w:r>
      <w:r w:rsidRPr="00AA4C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свое согласие на проведение психологической диагностики.</w:t>
      </w: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AA4C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A4C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064BBD" w:rsidRPr="00AA4CAF" w:rsidRDefault="00064BBD" w:rsidP="00064BBD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(подпись)                                          (расшифровка</w:t>
      </w:r>
      <w:r w:rsidRPr="00AA4CAF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064BBD" w:rsidRPr="00AA4CAF" w:rsidRDefault="00064BBD" w:rsidP="00064BBD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:rsidR="00A755C4" w:rsidRPr="00064BBD" w:rsidRDefault="00766C82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sectPr w:rsidR="00A755C4" w:rsidRPr="00064BBD" w:rsidSect="00064B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5"/>
    <w:rsid w:val="00064BBD"/>
    <w:rsid w:val="001839C5"/>
    <w:rsid w:val="00245D55"/>
    <w:rsid w:val="00766C82"/>
    <w:rsid w:val="00E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FA0E-F0A7-4D14-80C1-5803004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064BBD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064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64BBD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  <w:lang w:eastAsia="en-US"/>
    </w:rPr>
  </w:style>
  <w:style w:type="paragraph" w:styleId="a4">
    <w:name w:val="No Spacing"/>
    <w:uiPriority w:val="1"/>
    <w:qFormat/>
    <w:rsid w:val="00064B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Vasilievna</dc:creator>
  <cp:keywords/>
  <dc:description/>
  <cp:lastModifiedBy>User</cp:lastModifiedBy>
  <cp:revision>2</cp:revision>
  <dcterms:created xsi:type="dcterms:W3CDTF">2023-12-29T10:31:00Z</dcterms:created>
  <dcterms:modified xsi:type="dcterms:W3CDTF">2023-12-29T10:31:00Z</dcterms:modified>
</cp:coreProperties>
</file>